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A5" w:rsidRDefault="005E0EA5" w:rsidP="005E0EA5">
      <w:pPr>
        <w:pStyle w:val="ac"/>
        <w:jc w:val="right"/>
        <w:rPr>
          <w:b/>
        </w:rPr>
      </w:pPr>
      <w:r>
        <w:rPr>
          <w:b/>
        </w:rPr>
        <w:t>________________________________________</w:t>
      </w:r>
    </w:p>
    <w:p w:rsidR="005E0EA5" w:rsidRDefault="005E0EA5" w:rsidP="005E0EA5">
      <w:pPr>
        <w:pStyle w:val="ac"/>
        <w:jc w:val="center"/>
        <w:rPr>
          <w:b/>
        </w:rPr>
      </w:pPr>
    </w:p>
    <w:p w:rsidR="005E0EA5" w:rsidRPr="00D90B54" w:rsidRDefault="005E0EA5" w:rsidP="005E0EA5">
      <w:pPr>
        <w:pStyle w:val="ac"/>
        <w:jc w:val="center"/>
        <w:rPr>
          <w:b/>
        </w:rPr>
      </w:pPr>
      <w:r>
        <w:rPr>
          <w:b/>
        </w:rPr>
        <w:t>Проверочная работа.</w:t>
      </w:r>
      <w:r w:rsidRPr="005E0EA5">
        <w:rPr>
          <w:b/>
        </w:rPr>
        <w:t xml:space="preserve"> </w:t>
      </w:r>
      <w:r w:rsidRPr="00D90B54">
        <w:rPr>
          <w:b/>
        </w:rPr>
        <w:t>Поэзия Серебряного века</w:t>
      </w:r>
    </w:p>
    <w:p w:rsidR="005E0EA5" w:rsidRDefault="005E0EA5" w:rsidP="005E0EA5">
      <w:pPr>
        <w:pStyle w:val="ac"/>
        <w:jc w:val="center"/>
        <w:rPr>
          <w:b/>
        </w:rPr>
      </w:pPr>
    </w:p>
    <w:p w:rsidR="005E0EA5" w:rsidRDefault="005E0EA5" w:rsidP="00D90B54">
      <w:pPr>
        <w:pStyle w:val="ac"/>
        <w:jc w:val="center"/>
        <w:rPr>
          <w:b/>
        </w:rPr>
      </w:pPr>
    </w:p>
    <w:p w:rsidR="00D90B54" w:rsidRDefault="00D90B54" w:rsidP="00D90B54">
      <w:pPr>
        <w:pStyle w:val="ac"/>
      </w:pPr>
    </w:p>
    <w:p w:rsidR="00D90B54" w:rsidRDefault="00D90B54" w:rsidP="00D90B54">
      <w:pPr>
        <w:pStyle w:val="ac"/>
        <w:numPr>
          <w:ilvl w:val="0"/>
          <w:numId w:val="30"/>
        </w:numPr>
        <w:rPr>
          <w:b/>
        </w:rPr>
      </w:pPr>
      <w:r w:rsidRPr="00D90B54">
        <w:rPr>
          <w:b/>
        </w:rPr>
        <w:t>Дайте определение модернизма</w:t>
      </w:r>
    </w:p>
    <w:p w:rsidR="005E0EA5" w:rsidRPr="00D90B54" w:rsidRDefault="005E0EA5" w:rsidP="005E0EA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B54" w:rsidRPr="00D90B54" w:rsidRDefault="00D90B54" w:rsidP="00D90B54">
      <w:pPr>
        <w:rPr>
          <w:b/>
        </w:rPr>
      </w:pPr>
    </w:p>
    <w:p w:rsidR="00D90B54" w:rsidRPr="00D90B54" w:rsidRDefault="00D90B54" w:rsidP="00D90B54">
      <w:pPr>
        <w:rPr>
          <w:b/>
        </w:rPr>
      </w:pPr>
    </w:p>
    <w:p w:rsidR="00D90B54" w:rsidRDefault="005E0EA5" w:rsidP="00D90B54">
      <w:pPr>
        <w:pStyle w:val="ac"/>
        <w:numPr>
          <w:ilvl w:val="0"/>
          <w:numId w:val="30"/>
        </w:numPr>
        <w:rPr>
          <w:b/>
        </w:rPr>
      </w:pPr>
      <w:r>
        <w:rPr>
          <w:b/>
        </w:rPr>
        <w:t>Основные направления модернизма – это</w:t>
      </w:r>
    </w:p>
    <w:p w:rsidR="005E0EA5" w:rsidRDefault="005E0EA5" w:rsidP="005E0EA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</w:t>
      </w:r>
    </w:p>
    <w:p w:rsidR="005E0EA5" w:rsidRPr="00D90B54" w:rsidRDefault="005E0EA5" w:rsidP="005E0EA5">
      <w:pPr>
        <w:pStyle w:val="ac"/>
        <w:ind w:left="1080"/>
        <w:rPr>
          <w:b/>
        </w:rPr>
      </w:pPr>
    </w:p>
    <w:p w:rsidR="005E0EA5" w:rsidRDefault="005E0EA5" w:rsidP="005E0EA5">
      <w:pPr>
        <w:pStyle w:val="ac"/>
        <w:numPr>
          <w:ilvl w:val="0"/>
          <w:numId w:val="30"/>
        </w:numPr>
      </w:pPr>
      <w:r w:rsidRPr="005E0EA5">
        <w:rPr>
          <w:b/>
        </w:rPr>
        <w:t>Акмеизм – это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EA5" w:rsidRDefault="005E0EA5" w:rsidP="005E0EA5">
      <w:pPr>
        <w:pStyle w:val="ac"/>
        <w:ind w:left="1080"/>
      </w:pPr>
    </w:p>
    <w:p w:rsidR="005E0EA5" w:rsidRDefault="005E0EA5" w:rsidP="005E0EA5">
      <w:pPr>
        <w:pStyle w:val="ac"/>
        <w:numPr>
          <w:ilvl w:val="0"/>
          <w:numId w:val="30"/>
        </w:numPr>
      </w:pPr>
      <w:r w:rsidRPr="005E0EA5">
        <w:rPr>
          <w:b/>
        </w:rPr>
        <w:t>Основными представителями акмеизма в России являются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EA5" w:rsidRDefault="005E0EA5" w:rsidP="005E0EA5">
      <w:pPr>
        <w:pStyle w:val="ac"/>
        <w:ind w:left="1080"/>
      </w:pPr>
    </w:p>
    <w:p w:rsidR="00D90B54" w:rsidRDefault="005E0EA5" w:rsidP="005E0EA5">
      <w:pPr>
        <w:pStyle w:val="ac"/>
        <w:numPr>
          <w:ilvl w:val="0"/>
          <w:numId w:val="30"/>
        </w:numPr>
        <w:rPr>
          <w:b/>
        </w:rPr>
      </w:pPr>
      <w:r w:rsidRPr="005E0EA5">
        <w:rPr>
          <w:b/>
        </w:rPr>
        <w:t>Как дословно переводится слово «</w:t>
      </w:r>
      <w:proofErr w:type="spellStart"/>
      <w:r w:rsidRPr="005E0EA5">
        <w:rPr>
          <w:b/>
        </w:rPr>
        <w:t>акме</w:t>
      </w:r>
      <w:proofErr w:type="spellEnd"/>
      <w:r w:rsidRPr="005E0EA5">
        <w:rPr>
          <w:b/>
        </w:rPr>
        <w:t>»? Как Вы думаете, почему акмеисты выбрали именно это название</w:t>
      </w:r>
      <w:r w:rsidR="007C0017">
        <w:rPr>
          <w:b/>
        </w:rPr>
        <w:t xml:space="preserve"> для своего направления</w:t>
      </w:r>
      <w:r w:rsidRPr="005E0EA5">
        <w:rPr>
          <w:b/>
        </w:rPr>
        <w:t>?</w:t>
      </w:r>
    </w:p>
    <w:p w:rsidR="005E0EA5" w:rsidRPr="005E0EA5" w:rsidRDefault="005E0EA5" w:rsidP="005E0EA5">
      <w:pPr>
        <w:pStyle w:val="ac"/>
        <w:rPr>
          <w:b/>
        </w:rPr>
      </w:pPr>
    </w:p>
    <w:p w:rsidR="005E0EA5" w:rsidRDefault="005E0EA5" w:rsidP="005E0EA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EA5" w:rsidRDefault="005E0EA5" w:rsidP="005E0EA5">
      <w:pPr>
        <w:pStyle w:val="ac"/>
        <w:ind w:left="1080"/>
        <w:rPr>
          <w:b/>
        </w:rPr>
      </w:pPr>
    </w:p>
    <w:p w:rsidR="005E0EA5" w:rsidRDefault="005E0EA5" w:rsidP="005E0EA5">
      <w:pPr>
        <w:pStyle w:val="ac"/>
        <w:numPr>
          <w:ilvl w:val="0"/>
          <w:numId w:val="30"/>
        </w:numPr>
        <w:rPr>
          <w:b/>
        </w:rPr>
      </w:pPr>
      <w:r>
        <w:rPr>
          <w:b/>
        </w:rPr>
        <w:t xml:space="preserve">Прочитайте стихотворение. Как Вы думаете, </w:t>
      </w:r>
      <w:proofErr w:type="gramStart"/>
      <w:r>
        <w:rPr>
          <w:b/>
        </w:rPr>
        <w:t>представителем</w:t>
      </w:r>
      <w:proofErr w:type="gramEnd"/>
      <w:r>
        <w:rPr>
          <w:b/>
        </w:rPr>
        <w:t xml:space="preserve"> какого из направлений модернизма оно написано? Обоснуйте свой ответ.</w:t>
      </w:r>
    </w:p>
    <w:p w:rsidR="005E0EA5" w:rsidRDefault="005E0EA5" w:rsidP="005E0EA5">
      <w:pPr>
        <w:pStyle w:val="ac"/>
        <w:ind w:left="1080"/>
        <w:rPr>
          <w:b/>
        </w:rPr>
      </w:pPr>
    </w:p>
    <w:p w:rsidR="005E0EA5" w:rsidRPr="005E0EA5" w:rsidRDefault="005E0EA5" w:rsidP="005E0EA5">
      <w:pPr>
        <w:pStyle w:val="ac"/>
        <w:ind w:left="1080"/>
        <w:jc w:val="both"/>
      </w:pPr>
      <w:r w:rsidRPr="005E0EA5">
        <w:t>С сердцем ли споришь ты? Милая! Милая!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С тем, что певуче и нежно, не спорь.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Сердце я. Греза я. Воля я. Сила я.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Вместе оденемся в зарево зорь.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Вместе мы встретили светы начальные,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Вместе оденемся в черный покров.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>Но не печальные — будем зеркальные</w:t>
      </w:r>
    </w:p>
    <w:p w:rsidR="005E0EA5" w:rsidRPr="005E0EA5" w:rsidRDefault="005E0EA5" w:rsidP="005E0EA5">
      <w:pPr>
        <w:pStyle w:val="ac"/>
        <w:ind w:left="1080"/>
        <w:jc w:val="both"/>
      </w:pPr>
      <w:r w:rsidRPr="005E0EA5">
        <w:t xml:space="preserve">В зареве </w:t>
      </w:r>
      <w:proofErr w:type="spellStart"/>
      <w:r w:rsidRPr="005E0EA5">
        <w:t>зорном</w:t>
      </w:r>
      <w:proofErr w:type="spellEnd"/>
      <w:r w:rsidRPr="005E0EA5">
        <w:t xml:space="preserve"> мерцающих снов.</w:t>
      </w:r>
    </w:p>
    <w:p w:rsidR="005E0EA5" w:rsidRDefault="005E0EA5" w:rsidP="005E0EA5">
      <w:pPr>
        <w:pStyle w:val="ac"/>
        <w:ind w:left="1080"/>
        <w:rPr>
          <w:b/>
        </w:rPr>
      </w:pPr>
    </w:p>
    <w:p w:rsidR="005E0EA5" w:rsidRPr="005E0EA5" w:rsidRDefault="005E0EA5" w:rsidP="005E0EA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EE5">
        <w:rPr>
          <w:b/>
        </w:rPr>
        <w:t>______________________________________________________________________________</w:t>
      </w:r>
    </w:p>
    <w:p w:rsidR="00D90B54" w:rsidRDefault="00D90B54" w:rsidP="00D90B54"/>
    <w:p w:rsidR="00C10EE5" w:rsidRDefault="00C10EE5" w:rsidP="00D90B54"/>
    <w:p w:rsidR="00D90B54" w:rsidRPr="00C10EE5" w:rsidRDefault="00C10EE5" w:rsidP="00C10EE5">
      <w:pPr>
        <w:jc w:val="center"/>
        <w:rPr>
          <w:b/>
        </w:rPr>
      </w:pPr>
      <w:r w:rsidRPr="00C10EE5">
        <w:rPr>
          <w:b/>
        </w:rPr>
        <w:t>Анализ лирического произведения</w:t>
      </w:r>
    </w:p>
    <w:p w:rsidR="00C10EE5" w:rsidRDefault="00C10EE5" w:rsidP="00C10EE5">
      <w:pPr>
        <w:rPr>
          <w:b/>
        </w:rPr>
      </w:pPr>
    </w:p>
    <w:p w:rsidR="00C10EE5" w:rsidRPr="00C10EE5" w:rsidRDefault="00C10EE5" w:rsidP="00C10EE5">
      <w:pPr>
        <w:rPr>
          <w:i/>
        </w:rPr>
      </w:pPr>
      <w:r>
        <w:rPr>
          <w:i/>
        </w:rPr>
        <w:t xml:space="preserve">                                             </w:t>
      </w:r>
      <w:r w:rsidRPr="00C10EE5">
        <w:rPr>
          <w:i/>
        </w:rPr>
        <w:t>Александр Блок</w:t>
      </w:r>
    </w:p>
    <w:p w:rsidR="00C10EE5" w:rsidRPr="00C10EE5" w:rsidRDefault="00C10EE5" w:rsidP="00C10EE5">
      <w:pPr>
        <w:rPr>
          <w:i/>
        </w:rPr>
      </w:pPr>
    </w:p>
    <w:p w:rsidR="00C10EE5" w:rsidRPr="00C10EE5" w:rsidRDefault="00C10EE5" w:rsidP="00C10EE5">
      <w:pPr>
        <w:rPr>
          <w:b/>
        </w:rPr>
      </w:pPr>
      <w:r w:rsidRPr="00C10EE5">
        <w:rPr>
          <w:b/>
        </w:rPr>
        <w:t xml:space="preserve">  НАКАНУНЕ XX ВЕКА</w:t>
      </w:r>
    </w:p>
    <w:p w:rsidR="00C10EE5" w:rsidRPr="00C10EE5" w:rsidRDefault="00C10EE5" w:rsidP="00C10EE5"/>
    <w:p w:rsidR="00C10EE5" w:rsidRPr="00C10EE5" w:rsidRDefault="00C10EE5" w:rsidP="00C10EE5">
      <w:r w:rsidRPr="00C10EE5">
        <w:t>Влачим мы дни свои уныло,</w:t>
      </w:r>
    </w:p>
    <w:p w:rsidR="00C10EE5" w:rsidRPr="00C10EE5" w:rsidRDefault="00C10EE5" w:rsidP="00C10EE5">
      <w:r w:rsidRPr="00C10EE5">
        <w:t xml:space="preserve">Волнений </w:t>
      </w:r>
      <w:proofErr w:type="gramStart"/>
      <w:r w:rsidRPr="00C10EE5">
        <w:t>далеки</w:t>
      </w:r>
      <w:proofErr w:type="gramEnd"/>
      <w:r w:rsidRPr="00C10EE5">
        <w:t xml:space="preserve"> чужих;</w:t>
      </w:r>
    </w:p>
    <w:p w:rsidR="00C10EE5" w:rsidRPr="00C10EE5" w:rsidRDefault="00C10EE5" w:rsidP="00C10EE5">
      <w:r w:rsidRPr="00C10EE5">
        <w:t>От нас сокрыто, нам не мило,</w:t>
      </w:r>
    </w:p>
    <w:p w:rsidR="00C10EE5" w:rsidRPr="00C10EE5" w:rsidRDefault="00C10EE5" w:rsidP="00C10EE5">
      <w:r w:rsidRPr="00C10EE5">
        <w:t>Что вечно радует других...</w:t>
      </w:r>
    </w:p>
    <w:p w:rsidR="00C10EE5" w:rsidRPr="00C10EE5" w:rsidRDefault="00C10EE5" w:rsidP="00C10EE5">
      <w:r w:rsidRPr="00C10EE5">
        <w:t>Влачим мы дни свои без веры,</w:t>
      </w:r>
    </w:p>
    <w:p w:rsidR="00C10EE5" w:rsidRPr="00C10EE5" w:rsidRDefault="00C10EE5" w:rsidP="00C10EE5">
      <w:r w:rsidRPr="00C10EE5">
        <w:t>Судьба устала нас карать...</w:t>
      </w:r>
    </w:p>
    <w:p w:rsidR="00C10EE5" w:rsidRPr="00C10EE5" w:rsidRDefault="00C10EE5" w:rsidP="00C10EE5">
      <w:r w:rsidRPr="00C10EE5">
        <w:t>И наша жизнь тяжка без меры,</w:t>
      </w:r>
    </w:p>
    <w:p w:rsidR="00C10EE5" w:rsidRPr="00C10EE5" w:rsidRDefault="00C10EE5" w:rsidP="00C10EE5">
      <w:r w:rsidRPr="00C10EE5">
        <w:t>И тяжко будет умирать...</w:t>
      </w:r>
    </w:p>
    <w:p w:rsidR="00C10EE5" w:rsidRPr="00C10EE5" w:rsidRDefault="00C10EE5" w:rsidP="00C10EE5">
      <w:r w:rsidRPr="00C10EE5">
        <w:t>Так век, умчавшись беспощадно,</w:t>
      </w:r>
    </w:p>
    <w:p w:rsidR="00C10EE5" w:rsidRPr="00C10EE5" w:rsidRDefault="00C10EE5" w:rsidP="00C10EE5">
      <w:r w:rsidRPr="00C10EE5">
        <w:t>Встречая новый строй веков,</w:t>
      </w:r>
    </w:p>
    <w:p w:rsidR="00C10EE5" w:rsidRPr="00C10EE5" w:rsidRDefault="00C10EE5" w:rsidP="00C10EE5">
      <w:r w:rsidRPr="00C10EE5">
        <w:t>Бросает им загадкой хладной</w:t>
      </w:r>
    </w:p>
    <w:p w:rsidR="00C10EE5" w:rsidRPr="00C10EE5" w:rsidRDefault="00C10EE5" w:rsidP="00C10EE5">
      <w:r w:rsidRPr="00C10EE5">
        <w:t>Живых, безумных мертвецов...</w:t>
      </w:r>
    </w:p>
    <w:p w:rsidR="00C10EE5" w:rsidRPr="00C10EE5" w:rsidRDefault="00C10EE5" w:rsidP="00C10EE5"/>
    <w:p w:rsidR="00C10EE5" w:rsidRPr="00C10EE5" w:rsidRDefault="00C10EE5" w:rsidP="00C10EE5">
      <w:pPr>
        <w:rPr>
          <w:i/>
        </w:rPr>
      </w:pPr>
      <w:r w:rsidRPr="00C10EE5">
        <w:rPr>
          <w:i/>
        </w:rPr>
        <w:t xml:space="preserve">                                       11 августа 1899</w:t>
      </w:r>
    </w:p>
    <w:p w:rsidR="00C10EE5" w:rsidRPr="00C10EE5" w:rsidRDefault="00C10EE5" w:rsidP="00C10EE5">
      <w:pPr>
        <w:rPr>
          <w:i/>
        </w:rPr>
      </w:pPr>
    </w:p>
    <w:p w:rsidR="00C10EE5" w:rsidRPr="00C10EE5" w:rsidRDefault="00C10EE5" w:rsidP="00C10EE5">
      <w:pPr>
        <w:rPr>
          <w:i/>
        </w:rPr>
      </w:pPr>
    </w:p>
    <w:p w:rsidR="00C10EE5" w:rsidRPr="00C10EE5" w:rsidRDefault="00C10EE5" w:rsidP="00C10EE5">
      <w:pPr>
        <w:rPr>
          <w:i/>
        </w:rPr>
      </w:pPr>
    </w:p>
    <w:p w:rsidR="00C10EE5" w:rsidRPr="00C10EE5" w:rsidRDefault="00C10EE5" w:rsidP="00C10EE5">
      <w:pPr>
        <w:numPr>
          <w:ilvl w:val="0"/>
          <w:numId w:val="33"/>
        </w:numPr>
        <w:rPr>
          <w:b/>
        </w:rPr>
      </w:pPr>
      <w:r w:rsidRPr="00C10EE5">
        <w:rPr>
          <w:b/>
        </w:rPr>
        <w:t>Определите тему стихотворения</w:t>
      </w:r>
    </w:p>
    <w:p w:rsidR="00C10EE5" w:rsidRPr="00C10EE5" w:rsidRDefault="00C10EE5" w:rsidP="00C10EE5">
      <w:r w:rsidRPr="00C10EE5">
        <w:t>______________________________________________________________________________________________________________________________________________________________________________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</w:pPr>
      <w:r w:rsidRPr="00C10EE5">
        <w:rPr>
          <w:b/>
        </w:rPr>
        <w:t>Сколько строф в стихотворении?</w:t>
      </w:r>
      <w:r w:rsidRPr="00C10EE5">
        <w:t xml:space="preserve"> 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</w:pPr>
      <w:r w:rsidRPr="00C10EE5">
        <w:rPr>
          <w:b/>
        </w:rPr>
        <w:t xml:space="preserve"> Какое средство художественной выразительности использует автор в 6, 9, 10 стихах?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  <w:rPr>
          <w:b/>
        </w:rPr>
      </w:pPr>
      <w:r w:rsidRPr="00C10EE5">
        <w:rPr>
          <w:b/>
        </w:rPr>
        <w:t>Определите размер стихотворения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  <w:rPr>
          <w:b/>
        </w:rPr>
      </w:pPr>
      <w:r w:rsidRPr="00C10EE5">
        <w:rPr>
          <w:b/>
        </w:rPr>
        <w:t>Определите вид  рифмы в стихотворении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  <w:rPr>
          <w:b/>
        </w:rPr>
      </w:pPr>
      <w:r w:rsidRPr="00C10EE5">
        <w:rPr>
          <w:b/>
        </w:rPr>
        <w:t>Определите вид рифмовки в стихотворении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3"/>
        </w:numPr>
        <w:rPr>
          <w:b/>
        </w:rPr>
      </w:pPr>
      <w:r w:rsidRPr="00C10EE5">
        <w:rPr>
          <w:b/>
        </w:rPr>
        <w:t>Обратите внимание на знаки препинания в стихотворении.  Какие   знаки    использует поэт?  Почему?</w:t>
      </w:r>
    </w:p>
    <w:p w:rsidR="00C10EE5" w:rsidRPr="00C10EE5" w:rsidRDefault="00C10EE5" w:rsidP="00C10EE5">
      <w:pPr>
        <w:rPr>
          <w:b/>
        </w:rPr>
      </w:pPr>
      <w:r w:rsidRPr="00C10EE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B54" w:rsidRDefault="00D90B54" w:rsidP="00D90B54"/>
    <w:p w:rsidR="00D90B54" w:rsidRDefault="00D90B54" w:rsidP="00D90B54"/>
    <w:p w:rsidR="00D90B54" w:rsidRDefault="00D90B54" w:rsidP="00D90B54"/>
    <w:p w:rsidR="00D90B54" w:rsidRDefault="00D90B54" w:rsidP="00D90B54"/>
    <w:p w:rsidR="00D90B54" w:rsidRDefault="00C10EE5" w:rsidP="00C10EE5">
      <w:pPr>
        <w:jc w:val="right"/>
      </w:pPr>
      <w:r>
        <w:lastRenderedPageBreak/>
        <w:t>________________________________</w:t>
      </w:r>
    </w:p>
    <w:p w:rsidR="00C10EE5" w:rsidRDefault="00C10EE5" w:rsidP="00C10EE5">
      <w:pPr>
        <w:pStyle w:val="ac"/>
        <w:jc w:val="center"/>
        <w:rPr>
          <w:b/>
        </w:rPr>
      </w:pPr>
    </w:p>
    <w:p w:rsidR="00C10EE5" w:rsidRPr="00D90B54" w:rsidRDefault="00C10EE5" w:rsidP="00C10EE5">
      <w:pPr>
        <w:pStyle w:val="ac"/>
        <w:jc w:val="center"/>
        <w:rPr>
          <w:b/>
        </w:rPr>
      </w:pPr>
      <w:r>
        <w:rPr>
          <w:b/>
        </w:rPr>
        <w:t>Проверочная работа.</w:t>
      </w:r>
      <w:r w:rsidRPr="005E0EA5">
        <w:rPr>
          <w:b/>
        </w:rPr>
        <w:t xml:space="preserve"> </w:t>
      </w:r>
      <w:r w:rsidRPr="00D90B54">
        <w:rPr>
          <w:b/>
        </w:rPr>
        <w:t>Поэзия Серебряного века</w:t>
      </w:r>
    </w:p>
    <w:p w:rsidR="00C10EE5" w:rsidRDefault="00C10EE5" w:rsidP="00C10EE5">
      <w:pPr>
        <w:pStyle w:val="ac"/>
        <w:jc w:val="center"/>
        <w:rPr>
          <w:b/>
        </w:rPr>
      </w:pPr>
    </w:p>
    <w:p w:rsidR="00C10EE5" w:rsidRDefault="00C10EE5" w:rsidP="00C10EE5">
      <w:pPr>
        <w:pStyle w:val="ac"/>
        <w:jc w:val="center"/>
        <w:rPr>
          <w:b/>
        </w:rPr>
      </w:pPr>
    </w:p>
    <w:p w:rsidR="00C10EE5" w:rsidRDefault="00C10EE5" w:rsidP="00C10EE5">
      <w:pPr>
        <w:pStyle w:val="ac"/>
      </w:pPr>
    </w:p>
    <w:p w:rsidR="00C10EE5" w:rsidRPr="00C10EE5" w:rsidRDefault="00C10EE5" w:rsidP="00C10EE5">
      <w:pPr>
        <w:pStyle w:val="ac"/>
        <w:numPr>
          <w:ilvl w:val="0"/>
          <w:numId w:val="34"/>
        </w:numPr>
        <w:rPr>
          <w:b/>
        </w:rPr>
      </w:pPr>
      <w:r>
        <w:rPr>
          <w:b/>
        </w:rPr>
        <w:t xml:space="preserve"> Серебряный век русской поэзии - это</w:t>
      </w:r>
    </w:p>
    <w:p w:rsidR="00C10EE5" w:rsidRPr="00D90B54" w:rsidRDefault="00C10EE5" w:rsidP="00C10EE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Pr="00D90B54" w:rsidRDefault="00C10EE5" w:rsidP="00C10EE5">
      <w:pPr>
        <w:rPr>
          <w:b/>
        </w:rPr>
      </w:pPr>
    </w:p>
    <w:p w:rsidR="00C10EE5" w:rsidRPr="00D90B54" w:rsidRDefault="00C10EE5" w:rsidP="00C10EE5">
      <w:pPr>
        <w:rPr>
          <w:b/>
        </w:rPr>
      </w:pPr>
    </w:p>
    <w:p w:rsidR="00C10EE5" w:rsidRPr="00C10EE5" w:rsidRDefault="00C10EE5" w:rsidP="00C10EE5">
      <w:pPr>
        <w:pStyle w:val="ac"/>
        <w:numPr>
          <w:ilvl w:val="0"/>
          <w:numId w:val="34"/>
        </w:numPr>
        <w:rPr>
          <w:b/>
        </w:rPr>
      </w:pPr>
      <w:r w:rsidRPr="00C10EE5">
        <w:rPr>
          <w:b/>
        </w:rPr>
        <w:t>Основные направления модернизма – это</w:t>
      </w:r>
    </w:p>
    <w:p w:rsidR="00C10EE5" w:rsidRDefault="00C10EE5" w:rsidP="00C10EE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</w:t>
      </w:r>
    </w:p>
    <w:p w:rsidR="00C10EE5" w:rsidRPr="00D90B54" w:rsidRDefault="00C10EE5" w:rsidP="00C10EE5">
      <w:pPr>
        <w:pStyle w:val="ac"/>
        <w:ind w:left="1080"/>
        <w:rPr>
          <w:b/>
        </w:rPr>
      </w:pPr>
    </w:p>
    <w:p w:rsidR="00C10EE5" w:rsidRDefault="00C10EE5" w:rsidP="00C10EE5">
      <w:pPr>
        <w:pStyle w:val="ac"/>
        <w:numPr>
          <w:ilvl w:val="0"/>
          <w:numId w:val="34"/>
        </w:numPr>
      </w:pPr>
      <w:r>
        <w:rPr>
          <w:b/>
        </w:rPr>
        <w:t>Символизм</w:t>
      </w:r>
      <w:r w:rsidRPr="005E0EA5">
        <w:rPr>
          <w:b/>
        </w:rPr>
        <w:t xml:space="preserve"> – это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Default="00C10EE5" w:rsidP="00C10EE5">
      <w:pPr>
        <w:pStyle w:val="ac"/>
        <w:ind w:left="1080"/>
      </w:pPr>
    </w:p>
    <w:p w:rsidR="00C10EE5" w:rsidRDefault="00C10EE5" w:rsidP="00C10EE5">
      <w:pPr>
        <w:pStyle w:val="ac"/>
        <w:numPr>
          <w:ilvl w:val="0"/>
          <w:numId w:val="34"/>
        </w:numPr>
      </w:pPr>
      <w:r w:rsidRPr="005E0EA5">
        <w:rPr>
          <w:b/>
        </w:rPr>
        <w:t xml:space="preserve">Основными представителями </w:t>
      </w:r>
      <w:r>
        <w:rPr>
          <w:b/>
        </w:rPr>
        <w:t>символизма</w:t>
      </w:r>
      <w:r w:rsidRPr="005E0EA5">
        <w:rPr>
          <w:b/>
        </w:rPr>
        <w:t xml:space="preserve"> в России являются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Default="00C10EE5" w:rsidP="00C10EE5">
      <w:pPr>
        <w:pStyle w:val="ac"/>
        <w:ind w:left="1080"/>
      </w:pPr>
    </w:p>
    <w:p w:rsidR="00C10EE5" w:rsidRDefault="00C10EE5" w:rsidP="00C10EE5">
      <w:pPr>
        <w:pStyle w:val="ac"/>
        <w:numPr>
          <w:ilvl w:val="0"/>
          <w:numId w:val="34"/>
        </w:numPr>
        <w:rPr>
          <w:b/>
        </w:rPr>
      </w:pPr>
      <w:r w:rsidRPr="005E0EA5">
        <w:rPr>
          <w:b/>
        </w:rPr>
        <w:t xml:space="preserve">Как дословно переводится слово </w:t>
      </w:r>
      <w:r>
        <w:rPr>
          <w:b/>
        </w:rPr>
        <w:t>«символ»? Как Вы думаете, почему символ</w:t>
      </w:r>
      <w:r w:rsidRPr="005E0EA5">
        <w:rPr>
          <w:b/>
        </w:rPr>
        <w:t>исты выбрали именно это название</w:t>
      </w:r>
      <w:r w:rsidR="007C0017">
        <w:rPr>
          <w:b/>
        </w:rPr>
        <w:t xml:space="preserve"> для своего направления</w:t>
      </w:r>
      <w:r w:rsidRPr="005E0EA5">
        <w:rPr>
          <w:b/>
        </w:rPr>
        <w:t>?</w:t>
      </w:r>
    </w:p>
    <w:p w:rsidR="00C10EE5" w:rsidRPr="005E0EA5" w:rsidRDefault="00C10EE5" w:rsidP="00C10EE5">
      <w:pPr>
        <w:pStyle w:val="ac"/>
        <w:rPr>
          <w:b/>
        </w:rPr>
      </w:pPr>
    </w:p>
    <w:p w:rsidR="00C10EE5" w:rsidRDefault="00C10EE5" w:rsidP="00C10EE5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Default="00C10EE5" w:rsidP="00C10EE5">
      <w:pPr>
        <w:pStyle w:val="ac"/>
        <w:ind w:left="1080"/>
        <w:rPr>
          <w:b/>
        </w:rPr>
      </w:pPr>
    </w:p>
    <w:p w:rsidR="00C10EE5" w:rsidRDefault="00C10EE5" w:rsidP="00C10EE5">
      <w:pPr>
        <w:pStyle w:val="ac"/>
        <w:numPr>
          <w:ilvl w:val="0"/>
          <w:numId w:val="34"/>
        </w:numPr>
        <w:rPr>
          <w:b/>
        </w:rPr>
      </w:pPr>
      <w:r>
        <w:rPr>
          <w:b/>
        </w:rPr>
        <w:t xml:space="preserve">Прочитайте стихотворение. Как Вы думаете, </w:t>
      </w:r>
      <w:proofErr w:type="gramStart"/>
      <w:r>
        <w:rPr>
          <w:b/>
        </w:rPr>
        <w:t>представителем</w:t>
      </w:r>
      <w:proofErr w:type="gramEnd"/>
      <w:r>
        <w:rPr>
          <w:b/>
        </w:rPr>
        <w:t xml:space="preserve"> какого из направлений модернизма оно написано? Обоснуйте свой ответ.</w:t>
      </w:r>
    </w:p>
    <w:p w:rsidR="00C10EE5" w:rsidRDefault="00C10EE5" w:rsidP="00C10EE5">
      <w:pPr>
        <w:pStyle w:val="ac"/>
        <w:ind w:left="1080"/>
        <w:rPr>
          <w:b/>
        </w:rPr>
      </w:pPr>
    </w:p>
    <w:p w:rsidR="00C10EE5" w:rsidRPr="00C10EE5" w:rsidRDefault="00C10EE5" w:rsidP="00C10EE5">
      <w:pPr>
        <w:pStyle w:val="ac"/>
        <w:ind w:left="1080"/>
      </w:pPr>
      <w:r w:rsidRPr="00C10EE5">
        <w:t>Не смоют любовь</w:t>
      </w:r>
    </w:p>
    <w:p w:rsidR="00C10EE5" w:rsidRPr="00C10EE5" w:rsidRDefault="00C10EE5" w:rsidP="00C10EE5">
      <w:pPr>
        <w:pStyle w:val="ac"/>
        <w:ind w:left="1080"/>
      </w:pPr>
      <w:r w:rsidRPr="00C10EE5">
        <w:t>ни ссоры,</w:t>
      </w:r>
    </w:p>
    <w:p w:rsidR="00C10EE5" w:rsidRPr="00C10EE5" w:rsidRDefault="00C10EE5" w:rsidP="00C10EE5">
      <w:pPr>
        <w:pStyle w:val="ac"/>
        <w:ind w:left="1080"/>
      </w:pPr>
      <w:r w:rsidRPr="00C10EE5">
        <w:t>ни версты.</w:t>
      </w:r>
    </w:p>
    <w:p w:rsidR="00C10EE5" w:rsidRPr="00C10EE5" w:rsidRDefault="00C10EE5" w:rsidP="00C10EE5">
      <w:pPr>
        <w:pStyle w:val="ac"/>
        <w:ind w:left="1080"/>
      </w:pPr>
      <w:r w:rsidRPr="00C10EE5">
        <w:t>Продумана,</w:t>
      </w:r>
    </w:p>
    <w:p w:rsidR="00C10EE5" w:rsidRPr="00C10EE5" w:rsidRDefault="00C10EE5" w:rsidP="00C10EE5">
      <w:pPr>
        <w:pStyle w:val="ac"/>
        <w:ind w:left="1080"/>
      </w:pPr>
      <w:r w:rsidRPr="00C10EE5">
        <w:t>выверена,</w:t>
      </w:r>
    </w:p>
    <w:p w:rsidR="00C10EE5" w:rsidRPr="00C10EE5" w:rsidRDefault="00C10EE5" w:rsidP="00C10EE5">
      <w:pPr>
        <w:pStyle w:val="ac"/>
        <w:ind w:left="1080"/>
      </w:pPr>
      <w:r w:rsidRPr="00C10EE5">
        <w:t>проверена.</w:t>
      </w:r>
    </w:p>
    <w:p w:rsidR="00C10EE5" w:rsidRPr="00C10EE5" w:rsidRDefault="00C10EE5" w:rsidP="00C10EE5">
      <w:pPr>
        <w:pStyle w:val="ac"/>
        <w:ind w:left="1080"/>
      </w:pPr>
      <w:r w:rsidRPr="00C10EE5">
        <w:t xml:space="preserve">Подъемля торжественно стих </w:t>
      </w:r>
      <w:proofErr w:type="spellStart"/>
      <w:r w:rsidRPr="00C10EE5">
        <w:t>стокоперстый</w:t>
      </w:r>
      <w:proofErr w:type="spellEnd"/>
      <w:r w:rsidRPr="00C10EE5">
        <w:t>,</w:t>
      </w:r>
    </w:p>
    <w:p w:rsidR="00C10EE5" w:rsidRPr="00C10EE5" w:rsidRDefault="00C10EE5" w:rsidP="00C10EE5">
      <w:pPr>
        <w:pStyle w:val="ac"/>
        <w:ind w:left="1080"/>
      </w:pPr>
      <w:r w:rsidRPr="00C10EE5">
        <w:t>клянусь -</w:t>
      </w:r>
    </w:p>
    <w:p w:rsidR="00C10EE5" w:rsidRPr="00C10EE5" w:rsidRDefault="00C10EE5" w:rsidP="00C10EE5">
      <w:pPr>
        <w:pStyle w:val="ac"/>
        <w:ind w:left="1080"/>
      </w:pPr>
      <w:r w:rsidRPr="00C10EE5">
        <w:t>люблю</w:t>
      </w:r>
    </w:p>
    <w:p w:rsidR="00C10EE5" w:rsidRDefault="00C10EE5" w:rsidP="00C10EE5">
      <w:pPr>
        <w:pStyle w:val="ac"/>
        <w:ind w:left="1080"/>
      </w:pPr>
      <w:r w:rsidRPr="00C10EE5">
        <w:t>неизменно и верно!</w:t>
      </w:r>
    </w:p>
    <w:p w:rsidR="00C10EE5" w:rsidRPr="00C10EE5" w:rsidRDefault="00C10EE5" w:rsidP="00C10EE5">
      <w:pPr>
        <w:pStyle w:val="ac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Default="007C0017" w:rsidP="007C0017">
      <w:pPr>
        <w:pStyle w:val="ac"/>
        <w:ind w:left="1080"/>
        <w:jc w:val="center"/>
        <w:rPr>
          <w:b/>
        </w:rPr>
      </w:pPr>
      <w:r>
        <w:rPr>
          <w:b/>
        </w:rPr>
        <w:lastRenderedPageBreak/>
        <w:t>Анализ лирического произведения</w:t>
      </w:r>
    </w:p>
    <w:p w:rsidR="007C0017" w:rsidRDefault="007C0017" w:rsidP="00C10EE5">
      <w:pPr>
        <w:pStyle w:val="ac"/>
        <w:ind w:left="1080"/>
        <w:rPr>
          <w:b/>
        </w:rPr>
      </w:pPr>
    </w:p>
    <w:p w:rsidR="00C10EE5" w:rsidRPr="007C0017" w:rsidRDefault="007C0017" w:rsidP="00C10EE5">
      <w:pPr>
        <w:rPr>
          <w:i/>
        </w:rPr>
      </w:pPr>
      <w:r>
        <w:rPr>
          <w:i/>
        </w:rPr>
        <w:t xml:space="preserve">                                </w:t>
      </w:r>
      <w:r w:rsidR="00C10EE5" w:rsidRPr="007C0017">
        <w:rPr>
          <w:i/>
        </w:rPr>
        <w:t>Александр Блок</w:t>
      </w:r>
    </w:p>
    <w:p w:rsidR="00C10EE5" w:rsidRPr="00C10EE5" w:rsidRDefault="00C10EE5" w:rsidP="00C10EE5">
      <w:pPr>
        <w:rPr>
          <w:b/>
          <w:sz w:val="22"/>
          <w:szCs w:val="22"/>
        </w:rPr>
      </w:pPr>
      <w:r w:rsidRPr="00C10EE5">
        <w:rPr>
          <w:b/>
          <w:sz w:val="22"/>
          <w:szCs w:val="22"/>
        </w:rPr>
        <w:t xml:space="preserve">        СЫТЫЕ   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Они давно меня томили: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В   разгаре девственной мечты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Они скучали, и не жили,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И мяли белые цветы.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И вот - в столовых и гостиных,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Над грудой рюмок, дам, старух,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Над скукой их обедов чинных -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Свет электрический потух.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К чему-то вносят, ставят свечи,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На лицах - желтые круги,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Шипят пергаментные речи,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С трудом шевелятся мозги.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Так - негодует всё, что сыто,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Тоскует сытость важных чрев: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Ведь опрокинуто корыто,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Встревожен их прогнивший хлев!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Теперь им выпал скудный жребий: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 xml:space="preserve">Их дом стоит </w:t>
      </w:r>
      <w:proofErr w:type="spellStart"/>
      <w:r w:rsidRPr="00C10EE5">
        <w:rPr>
          <w:sz w:val="22"/>
          <w:szCs w:val="22"/>
        </w:rPr>
        <w:t>неосвещен</w:t>
      </w:r>
      <w:proofErr w:type="spellEnd"/>
      <w:r w:rsidRPr="00C10EE5">
        <w:rPr>
          <w:sz w:val="22"/>
          <w:szCs w:val="22"/>
        </w:rPr>
        <w:t>,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И жгут им слух мольбы о хлебе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И красный смех чужих знамен!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Пусть доживут свой век привычно -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Нам жаль их сытость разрушать.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Лишь чистым детям - неприлично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>Их старой скуке подражать.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 xml:space="preserve"> </w:t>
      </w:r>
    </w:p>
    <w:p w:rsidR="00C10EE5" w:rsidRPr="00C10EE5" w:rsidRDefault="00C10EE5" w:rsidP="00C10EE5">
      <w:pPr>
        <w:rPr>
          <w:sz w:val="22"/>
          <w:szCs w:val="22"/>
        </w:rPr>
      </w:pPr>
      <w:r w:rsidRPr="00C10EE5">
        <w:rPr>
          <w:sz w:val="22"/>
          <w:szCs w:val="22"/>
        </w:rPr>
        <w:t xml:space="preserve">  </w:t>
      </w:r>
      <w:r w:rsidRPr="00C10EE5">
        <w:rPr>
          <w:i/>
          <w:iCs/>
          <w:sz w:val="22"/>
          <w:szCs w:val="22"/>
        </w:rPr>
        <w:t xml:space="preserve">                                   10 ноября 1905</w:t>
      </w:r>
    </w:p>
    <w:p w:rsidR="00C10EE5" w:rsidRPr="00C10EE5" w:rsidRDefault="00C10EE5" w:rsidP="00C10EE5">
      <w:pPr>
        <w:rPr>
          <w:sz w:val="22"/>
          <w:szCs w:val="22"/>
        </w:rPr>
      </w:pPr>
    </w:p>
    <w:p w:rsidR="00C10EE5" w:rsidRPr="00C10EE5" w:rsidRDefault="00C10EE5" w:rsidP="00C10EE5">
      <w:pPr>
        <w:numPr>
          <w:ilvl w:val="0"/>
          <w:numId w:val="35"/>
        </w:numPr>
        <w:rPr>
          <w:b/>
        </w:rPr>
      </w:pPr>
      <w:r w:rsidRPr="00C10EE5">
        <w:rPr>
          <w:b/>
        </w:rPr>
        <w:t>Определите тему стихотворения</w:t>
      </w:r>
    </w:p>
    <w:p w:rsidR="00C10EE5" w:rsidRPr="00C10EE5" w:rsidRDefault="00C10EE5" w:rsidP="00C10EE5">
      <w:r w:rsidRPr="00C10EE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5"/>
        </w:numPr>
      </w:pPr>
      <w:r w:rsidRPr="00C10EE5">
        <w:rPr>
          <w:b/>
        </w:rPr>
        <w:t>Сколько строф в стихотворении? Дайте название строфе, используемой автором.</w:t>
      </w:r>
    </w:p>
    <w:p w:rsidR="00C10EE5" w:rsidRPr="00C10EE5" w:rsidRDefault="00C10EE5" w:rsidP="00C10EE5">
      <w:r w:rsidRPr="00C10EE5">
        <w:t>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5"/>
        </w:numPr>
      </w:pPr>
      <w:r w:rsidRPr="00C10EE5">
        <w:rPr>
          <w:b/>
        </w:rPr>
        <w:t xml:space="preserve"> Какое средство художественной выразительности использует автор в 3-м и 4-м стихе третьей строфы? В 3-м стихе пятой строфы?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5"/>
        </w:numPr>
        <w:rPr>
          <w:b/>
        </w:rPr>
      </w:pPr>
      <w:r w:rsidRPr="00C10EE5">
        <w:rPr>
          <w:b/>
        </w:rPr>
        <w:t>Определите размер стихотворения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5"/>
        </w:numPr>
        <w:rPr>
          <w:b/>
        </w:rPr>
      </w:pPr>
      <w:r w:rsidRPr="00C10EE5">
        <w:rPr>
          <w:b/>
        </w:rPr>
        <w:t>Определите вид  рифмы в стихотворении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C10EE5" w:rsidRPr="00C10EE5" w:rsidRDefault="00C10EE5" w:rsidP="00C10EE5"/>
    <w:p w:rsidR="00C10EE5" w:rsidRPr="00C10EE5" w:rsidRDefault="00C10EE5" w:rsidP="00C10EE5">
      <w:pPr>
        <w:numPr>
          <w:ilvl w:val="0"/>
          <w:numId w:val="35"/>
        </w:numPr>
        <w:rPr>
          <w:b/>
        </w:rPr>
      </w:pPr>
      <w:r w:rsidRPr="00C10EE5">
        <w:rPr>
          <w:b/>
        </w:rPr>
        <w:t>Определите вид рифмовки в стихотворении</w:t>
      </w:r>
    </w:p>
    <w:p w:rsidR="00C10EE5" w:rsidRPr="00C10EE5" w:rsidRDefault="00C10EE5" w:rsidP="00C10EE5">
      <w:r w:rsidRPr="00C10EE5">
        <w:t>_______________________________________________________________________________________</w:t>
      </w:r>
    </w:p>
    <w:p w:rsidR="007C0017" w:rsidRDefault="007C0017" w:rsidP="007C0017">
      <w:pPr>
        <w:jc w:val="right"/>
      </w:pPr>
      <w:r>
        <w:lastRenderedPageBreak/>
        <w:t>________________________________</w:t>
      </w:r>
    </w:p>
    <w:p w:rsidR="007C0017" w:rsidRDefault="007C0017" w:rsidP="007C0017">
      <w:pPr>
        <w:pStyle w:val="ac"/>
        <w:jc w:val="center"/>
        <w:rPr>
          <w:b/>
        </w:rPr>
      </w:pPr>
    </w:p>
    <w:p w:rsidR="007C0017" w:rsidRPr="00D90B54" w:rsidRDefault="007C0017" w:rsidP="007C0017">
      <w:pPr>
        <w:pStyle w:val="ac"/>
        <w:jc w:val="center"/>
        <w:rPr>
          <w:b/>
        </w:rPr>
      </w:pPr>
      <w:r>
        <w:rPr>
          <w:b/>
        </w:rPr>
        <w:t>Проверочная работа.</w:t>
      </w:r>
      <w:r w:rsidRPr="005E0EA5">
        <w:rPr>
          <w:b/>
        </w:rPr>
        <w:t xml:space="preserve"> </w:t>
      </w:r>
      <w:r w:rsidRPr="00D90B54">
        <w:rPr>
          <w:b/>
        </w:rPr>
        <w:t>Поэзия Серебряного века</w:t>
      </w:r>
    </w:p>
    <w:p w:rsidR="007C0017" w:rsidRDefault="007C0017" w:rsidP="007C0017">
      <w:pPr>
        <w:pStyle w:val="ac"/>
        <w:jc w:val="center"/>
        <w:rPr>
          <w:b/>
        </w:rPr>
      </w:pPr>
    </w:p>
    <w:p w:rsidR="007C0017" w:rsidRDefault="007C0017" w:rsidP="007C0017">
      <w:pPr>
        <w:pStyle w:val="ac"/>
        <w:jc w:val="center"/>
        <w:rPr>
          <w:b/>
        </w:rPr>
      </w:pPr>
    </w:p>
    <w:p w:rsidR="007C0017" w:rsidRDefault="007C0017" w:rsidP="007C0017">
      <w:pPr>
        <w:pStyle w:val="ac"/>
      </w:pPr>
    </w:p>
    <w:p w:rsidR="007C0017" w:rsidRPr="007C0017" w:rsidRDefault="007C0017" w:rsidP="007C0017">
      <w:pPr>
        <w:pStyle w:val="ac"/>
        <w:numPr>
          <w:ilvl w:val="0"/>
          <w:numId w:val="36"/>
        </w:numPr>
        <w:rPr>
          <w:b/>
        </w:rPr>
      </w:pPr>
      <w:r w:rsidRPr="007C0017">
        <w:rPr>
          <w:b/>
        </w:rPr>
        <w:t xml:space="preserve"> </w:t>
      </w:r>
      <w:r w:rsidRPr="007C0017">
        <w:rPr>
          <w:b/>
        </w:rPr>
        <w:t xml:space="preserve">Как Вы думаете, почему в русской литературе начала ХХ столетия господствовала именно поэзия? </w:t>
      </w:r>
    </w:p>
    <w:p w:rsidR="007C0017" w:rsidRPr="00D90B54" w:rsidRDefault="007C0017" w:rsidP="007C0017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17" w:rsidRPr="00D90B54" w:rsidRDefault="007C0017" w:rsidP="007C0017">
      <w:pPr>
        <w:rPr>
          <w:b/>
        </w:rPr>
      </w:pPr>
    </w:p>
    <w:p w:rsidR="007C0017" w:rsidRPr="00D90B54" w:rsidRDefault="007C0017" w:rsidP="007C0017">
      <w:pPr>
        <w:rPr>
          <w:b/>
        </w:rPr>
      </w:pPr>
    </w:p>
    <w:p w:rsidR="007C0017" w:rsidRPr="007C0017" w:rsidRDefault="007C0017" w:rsidP="007C0017">
      <w:pPr>
        <w:pStyle w:val="ac"/>
        <w:numPr>
          <w:ilvl w:val="0"/>
          <w:numId w:val="36"/>
        </w:numPr>
        <w:rPr>
          <w:b/>
        </w:rPr>
      </w:pPr>
      <w:r w:rsidRPr="007C0017">
        <w:rPr>
          <w:b/>
        </w:rPr>
        <w:t>Основные направления модернизма – это</w:t>
      </w:r>
    </w:p>
    <w:p w:rsidR="007C0017" w:rsidRDefault="007C0017" w:rsidP="007C0017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</w:t>
      </w:r>
    </w:p>
    <w:p w:rsidR="007C0017" w:rsidRPr="00D90B54" w:rsidRDefault="007C0017" w:rsidP="007C0017">
      <w:pPr>
        <w:pStyle w:val="ac"/>
        <w:ind w:left="1080"/>
        <w:rPr>
          <w:b/>
        </w:rPr>
      </w:pPr>
    </w:p>
    <w:p w:rsidR="007C0017" w:rsidRDefault="007C0017" w:rsidP="007C0017">
      <w:pPr>
        <w:pStyle w:val="ac"/>
        <w:numPr>
          <w:ilvl w:val="0"/>
          <w:numId w:val="36"/>
        </w:numPr>
      </w:pPr>
      <w:r>
        <w:rPr>
          <w:b/>
        </w:rPr>
        <w:t>Футур</w:t>
      </w:r>
      <w:r>
        <w:rPr>
          <w:b/>
        </w:rPr>
        <w:t>изм</w:t>
      </w:r>
      <w:r w:rsidRPr="005E0EA5">
        <w:rPr>
          <w:b/>
        </w:rPr>
        <w:t xml:space="preserve"> – это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17" w:rsidRDefault="007C0017" w:rsidP="007C0017">
      <w:pPr>
        <w:pStyle w:val="ac"/>
        <w:ind w:left="1080"/>
      </w:pPr>
    </w:p>
    <w:p w:rsidR="007C0017" w:rsidRDefault="007C0017" w:rsidP="007C0017">
      <w:pPr>
        <w:pStyle w:val="ac"/>
        <w:numPr>
          <w:ilvl w:val="0"/>
          <w:numId w:val="36"/>
        </w:numPr>
      </w:pPr>
      <w:r w:rsidRPr="005E0EA5">
        <w:rPr>
          <w:b/>
        </w:rPr>
        <w:t xml:space="preserve">Основными представителями </w:t>
      </w:r>
      <w:r>
        <w:rPr>
          <w:b/>
        </w:rPr>
        <w:t>футуризма</w:t>
      </w:r>
      <w:r w:rsidRPr="005E0EA5">
        <w:rPr>
          <w:b/>
        </w:rPr>
        <w:t xml:space="preserve"> в России являются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17" w:rsidRDefault="007C0017" w:rsidP="007C0017">
      <w:pPr>
        <w:pStyle w:val="ac"/>
        <w:ind w:left="1080"/>
      </w:pPr>
    </w:p>
    <w:p w:rsidR="007C0017" w:rsidRDefault="007C0017" w:rsidP="007C0017">
      <w:pPr>
        <w:pStyle w:val="ac"/>
        <w:numPr>
          <w:ilvl w:val="0"/>
          <w:numId w:val="36"/>
        </w:numPr>
        <w:rPr>
          <w:b/>
        </w:rPr>
      </w:pPr>
      <w:r w:rsidRPr="005E0EA5">
        <w:rPr>
          <w:b/>
        </w:rPr>
        <w:t xml:space="preserve">Как дословно переводится слово </w:t>
      </w:r>
      <w:r>
        <w:rPr>
          <w:b/>
        </w:rPr>
        <w:t>«</w:t>
      </w:r>
      <w:proofErr w:type="spellStart"/>
      <w:r>
        <w:rPr>
          <w:b/>
        </w:rPr>
        <w:t>футурум</w:t>
      </w:r>
      <w:proofErr w:type="spellEnd"/>
      <w:r>
        <w:rPr>
          <w:b/>
        </w:rPr>
        <w:t>»? Как Вы думаете</w:t>
      </w:r>
      <w:r>
        <w:rPr>
          <w:b/>
        </w:rPr>
        <w:t>, почему футур</w:t>
      </w:r>
      <w:r w:rsidRPr="005E0EA5">
        <w:rPr>
          <w:b/>
        </w:rPr>
        <w:t>исты выбрали именно это название</w:t>
      </w:r>
      <w:r>
        <w:rPr>
          <w:b/>
        </w:rPr>
        <w:t xml:space="preserve"> для своего направления</w:t>
      </w:r>
      <w:r w:rsidRPr="005E0EA5">
        <w:rPr>
          <w:b/>
        </w:rPr>
        <w:t>?</w:t>
      </w:r>
    </w:p>
    <w:p w:rsidR="007C0017" w:rsidRPr="005E0EA5" w:rsidRDefault="007C0017" w:rsidP="007C0017">
      <w:pPr>
        <w:pStyle w:val="ac"/>
        <w:rPr>
          <w:b/>
        </w:rPr>
      </w:pPr>
    </w:p>
    <w:p w:rsidR="007C0017" w:rsidRDefault="007C0017" w:rsidP="007C0017">
      <w:pPr>
        <w:pStyle w:val="ac"/>
        <w:ind w:left="108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17" w:rsidRDefault="007C0017" w:rsidP="007C0017">
      <w:pPr>
        <w:pStyle w:val="ac"/>
        <w:ind w:left="1080"/>
        <w:rPr>
          <w:b/>
        </w:rPr>
      </w:pPr>
    </w:p>
    <w:p w:rsidR="007C0017" w:rsidRDefault="007C0017" w:rsidP="007C0017">
      <w:pPr>
        <w:pStyle w:val="ac"/>
        <w:numPr>
          <w:ilvl w:val="0"/>
          <w:numId w:val="36"/>
        </w:numPr>
        <w:rPr>
          <w:b/>
        </w:rPr>
      </w:pPr>
      <w:r>
        <w:rPr>
          <w:b/>
        </w:rPr>
        <w:t xml:space="preserve">Прочитайте стихотворение. Как Вы думаете, </w:t>
      </w:r>
      <w:proofErr w:type="gramStart"/>
      <w:r>
        <w:rPr>
          <w:b/>
        </w:rPr>
        <w:t>представителем</w:t>
      </w:r>
      <w:proofErr w:type="gramEnd"/>
      <w:r>
        <w:rPr>
          <w:b/>
        </w:rPr>
        <w:t xml:space="preserve"> какого из направлений модернизма оно написано? Обоснуйте свой ответ.</w:t>
      </w:r>
    </w:p>
    <w:p w:rsidR="007C0017" w:rsidRDefault="007C0017" w:rsidP="007C0017">
      <w:pPr>
        <w:pStyle w:val="ac"/>
        <w:ind w:left="1080"/>
        <w:rPr>
          <w:b/>
        </w:rPr>
      </w:pPr>
    </w:p>
    <w:p w:rsidR="007C0017" w:rsidRPr="007C0017" w:rsidRDefault="007C0017" w:rsidP="007C0017">
      <w:pPr>
        <w:pStyle w:val="ac"/>
        <w:ind w:left="1080"/>
      </w:pPr>
      <w:r w:rsidRPr="007C0017">
        <w:t>Огонь осенний сжег леса,</w:t>
      </w:r>
    </w:p>
    <w:p w:rsidR="007C0017" w:rsidRPr="007C0017" w:rsidRDefault="007C0017" w:rsidP="007C0017">
      <w:pPr>
        <w:pStyle w:val="ac"/>
        <w:ind w:left="1080"/>
      </w:pPr>
      <w:r w:rsidRPr="007C0017">
        <w:t>И убран чахлый хлеб с полей.</w:t>
      </w:r>
    </w:p>
    <w:p w:rsidR="007C0017" w:rsidRPr="007C0017" w:rsidRDefault="007C0017" w:rsidP="007C0017">
      <w:pPr>
        <w:pStyle w:val="ac"/>
        <w:ind w:left="1080"/>
      </w:pPr>
      <w:r w:rsidRPr="007C0017">
        <w:t>Голодный ветер злей и злей</w:t>
      </w:r>
    </w:p>
    <w:p w:rsidR="007C0017" w:rsidRPr="007C0017" w:rsidRDefault="007C0017" w:rsidP="007C0017">
      <w:pPr>
        <w:pStyle w:val="ac"/>
        <w:ind w:left="1080"/>
      </w:pPr>
      <w:r w:rsidRPr="007C0017">
        <w:t>С земли кричит под небеса:</w:t>
      </w:r>
    </w:p>
    <w:p w:rsidR="007C0017" w:rsidRPr="007C0017" w:rsidRDefault="007C0017" w:rsidP="007C0017">
      <w:pPr>
        <w:pStyle w:val="ac"/>
        <w:ind w:left="1080"/>
      </w:pPr>
    </w:p>
    <w:p w:rsidR="007C0017" w:rsidRPr="007C0017" w:rsidRDefault="007C0017" w:rsidP="007C0017">
      <w:pPr>
        <w:pStyle w:val="ac"/>
        <w:ind w:left="1080"/>
      </w:pPr>
      <w:r w:rsidRPr="007C0017">
        <w:t>«Дай снега! Снега дай земле!»</w:t>
      </w:r>
    </w:p>
    <w:p w:rsidR="007C0017" w:rsidRPr="007C0017" w:rsidRDefault="007C0017" w:rsidP="007C0017">
      <w:pPr>
        <w:pStyle w:val="ac"/>
        <w:ind w:left="1080"/>
      </w:pPr>
      <w:r w:rsidRPr="007C0017">
        <w:t>Но неподвижна синева,</w:t>
      </w:r>
    </w:p>
    <w:p w:rsidR="007C0017" w:rsidRPr="007C0017" w:rsidRDefault="007C0017" w:rsidP="007C0017">
      <w:pPr>
        <w:pStyle w:val="ac"/>
        <w:ind w:left="1080"/>
      </w:pPr>
      <w:r w:rsidRPr="007C0017">
        <w:t>И бьется ржавая трава</w:t>
      </w:r>
    </w:p>
    <w:p w:rsidR="007C0017" w:rsidRPr="007C0017" w:rsidRDefault="007C0017" w:rsidP="007C0017">
      <w:pPr>
        <w:pStyle w:val="ac"/>
        <w:ind w:left="1080"/>
      </w:pPr>
      <w:r w:rsidRPr="007C0017">
        <w:t xml:space="preserve">И </w:t>
      </w:r>
      <w:proofErr w:type="gramStart"/>
      <w:r w:rsidRPr="007C0017">
        <w:t>день</w:t>
      </w:r>
      <w:proofErr w:type="gramEnd"/>
      <w:r w:rsidRPr="007C0017">
        <w:t xml:space="preserve"> и ночь в холодной мгле.</w:t>
      </w:r>
    </w:p>
    <w:p w:rsidR="007C0017" w:rsidRPr="00C10EE5" w:rsidRDefault="007C0017" w:rsidP="007C0017">
      <w:pPr>
        <w:pStyle w:val="ac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E58" w:rsidRPr="00006E58" w:rsidRDefault="00006E58" w:rsidP="00006E58">
      <w:pPr>
        <w:jc w:val="center"/>
        <w:rPr>
          <w:b/>
        </w:rPr>
      </w:pPr>
      <w:r w:rsidRPr="00006E58">
        <w:rPr>
          <w:b/>
        </w:rPr>
        <w:lastRenderedPageBreak/>
        <w:t>Анализ лирического произведения</w:t>
      </w:r>
    </w:p>
    <w:p w:rsidR="00C10EE5" w:rsidRPr="00C10EE5" w:rsidRDefault="00C10EE5" w:rsidP="00C10EE5"/>
    <w:p w:rsidR="00006E58" w:rsidRPr="00006E58" w:rsidRDefault="00006E58" w:rsidP="00006E58">
      <w:pPr>
        <w:rPr>
          <w:i/>
          <w:sz w:val="22"/>
          <w:szCs w:val="22"/>
        </w:rPr>
      </w:pPr>
      <w:r w:rsidRPr="00006E58">
        <w:rPr>
          <w:i/>
          <w:sz w:val="22"/>
          <w:szCs w:val="22"/>
        </w:rPr>
        <w:t xml:space="preserve">                                                       Александр Блок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О доблестях, о подвигах, о славе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Я забывал на горестной земле,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Когда твое лицо в простой оправе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Передо мной сияло на столе.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Но час настал, и ты ушла из дому.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Я бросил в ночь заветное кольцо.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 xml:space="preserve">Ты отдала свою судьбу </w:t>
      </w:r>
      <w:proofErr w:type="gramStart"/>
      <w:r w:rsidRPr="00006E58">
        <w:rPr>
          <w:sz w:val="22"/>
          <w:szCs w:val="22"/>
        </w:rPr>
        <w:t>другому</w:t>
      </w:r>
      <w:proofErr w:type="gramEnd"/>
      <w:r w:rsidRPr="00006E58">
        <w:rPr>
          <w:sz w:val="22"/>
          <w:szCs w:val="22"/>
        </w:rPr>
        <w:t>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И я забыл прекрасное лицо.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Летели дни, крутясь проклятым роем</w:t>
      </w:r>
      <w:proofErr w:type="gramStart"/>
      <w:r w:rsidRPr="00006E58">
        <w:rPr>
          <w:sz w:val="22"/>
          <w:szCs w:val="22"/>
        </w:rPr>
        <w:t>.,</w:t>
      </w:r>
      <w:proofErr w:type="gramEnd"/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Вино и страсть терзали жизнь мою...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И вспомнил я тебя пред аналоем,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И звал тебя, как молодость свою...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Я звал тебя, но ты не оглянулась,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Я слезы лил, но ты не снизошла;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Ты в синий плащ печально завернулась,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В сырую ночь ты из дому ушла.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Не знаю, где приют своей гордыне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Ты, милая, ты, нежная, нашла...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Я крепко сплю, мне снится плащ твой синий,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 xml:space="preserve">В </w:t>
      </w:r>
      <w:proofErr w:type="gramStart"/>
      <w:r w:rsidRPr="00006E58">
        <w:rPr>
          <w:sz w:val="22"/>
          <w:szCs w:val="22"/>
        </w:rPr>
        <w:t>котором</w:t>
      </w:r>
      <w:proofErr w:type="gramEnd"/>
      <w:r w:rsidRPr="00006E58">
        <w:rPr>
          <w:sz w:val="22"/>
          <w:szCs w:val="22"/>
        </w:rPr>
        <w:t xml:space="preserve"> ты в сырую ночь ушла...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Уж не мечтать о нежности, о славе,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Все миновалось, молодость прошла!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Твое лицо в его простой оправе</w:t>
      </w:r>
    </w:p>
    <w:p w:rsidR="00006E58" w:rsidRPr="00006E58" w:rsidRDefault="00006E58" w:rsidP="00006E58">
      <w:pPr>
        <w:rPr>
          <w:sz w:val="22"/>
          <w:szCs w:val="22"/>
        </w:rPr>
      </w:pPr>
      <w:r w:rsidRPr="00006E58">
        <w:rPr>
          <w:sz w:val="22"/>
          <w:szCs w:val="22"/>
        </w:rPr>
        <w:t>Своей рукой убрал я со стола.</w:t>
      </w:r>
    </w:p>
    <w:p w:rsidR="00006E58" w:rsidRPr="00006E58" w:rsidRDefault="00006E58" w:rsidP="00006E58">
      <w:pPr>
        <w:rPr>
          <w:sz w:val="22"/>
          <w:szCs w:val="22"/>
        </w:rPr>
      </w:pPr>
    </w:p>
    <w:p w:rsidR="00006E58" w:rsidRPr="00006E58" w:rsidRDefault="00006E58" w:rsidP="00006E58">
      <w:pPr>
        <w:pStyle w:val="ac"/>
        <w:numPr>
          <w:ilvl w:val="0"/>
          <w:numId w:val="3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д</w:t>
      </w:r>
      <w:r w:rsidRPr="00006E58">
        <w:rPr>
          <w:i/>
          <w:sz w:val="22"/>
          <w:szCs w:val="22"/>
        </w:rPr>
        <w:t xml:space="preserve">екабря 1908 </w:t>
      </w:r>
    </w:p>
    <w:p w:rsidR="00D90B54" w:rsidRDefault="00D90B54" w:rsidP="00D90B54"/>
    <w:p w:rsidR="00006E58" w:rsidRPr="00006E58" w:rsidRDefault="00006E58" w:rsidP="00006E58">
      <w:pPr>
        <w:pStyle w:val="ac"/>
        <w:numPr>
          <w:ilvl w:val="0"/>
          <w:numId w:val="39"/>
        </w:numPr>
        <w:rPr>
          <w:b/>
        </w:rPr>
      </w:pPr>
      <w:r w:rsidRPr="00006E58">
        <w:rPr>
          <w:b/>
        </w:rPr>
        <w:t>Определите тему стихотворения</w:t>
      </w:r>
    </w:p>
    <w:p w:rsidR="00006E58" w:rsidRPr="00C10EE5" w:rsidRDefault="00006E58" w:rsidP="00006E58">
      <w:r w:rsidRPr="00C10EE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E58" w:rsidRPr="00C10EE5" w:rsidRDefault="00006E58" w:rsidP="00006E58"/>
    <w:p w:rsidR="00006E58" w:rsidRPr="00C10EE5" w:rsidRDefault="00006E58" w:rsidP="00006E58">
      <w:pPr>
        <w:pStyle w:val="ac"/>
        <w:numPr>
          <w:ilvl w:val="0"/>
          <w:numId w:val="39"/>
        </w:numPr>
      </w:pPr>
      <w:r w:rsidRPr="00006E58">
        <w:rPr>
          <w:b/>
        </w:rPr>
        <w:t>Сколько строф в стихотворении? Дайте название строфе, используемой автором.</w:t>
      </w:r>
    </w:p>
    <w:p w:rsidR="00006E58" w:rsidRPr="00C10EE5" w:rsidRDefault="00006E58" w:rsidP="00006E58">
      <w:r w:rsidRPr="00C10EE5">
        <w:t>______________________________________________________________________________________</w:t>
      </w:r>
    </w:p>
    <w:p w:rsidR="00006E58" w:rsidRPr="00C10EE5" w:rsidRDefault="00006E58" w:rsidP="00006E58"/>
    <w:p w:rsidR="00006E58" w:rsidRPr="00C10EE5" w:rsidRDefault="00006E58" w:rsidP="00006E58">
      <w:pPr>
        <w:numPr>
          <w:ilvl w:val="0"/>
          <w:numId w:val="39"/>
        </w:numPr>
      </w:pPr>
      <w:r w:rsidRPr="00C10EE5">
        <w:rPr>
          <w:b/>
        </w:rPr>
        <w:t xml:space="preserve"> Какое средство художественной выра</w:t>
      </w:r>
      <w:r>
        <w:rPr>
          <w:b/>
        </w:rPr>
        <w:t>зительности использует автор в 1-м и 2-м стихах</w:t>
      </w:r>
      <w:r w:rsidRPr="00C10EE5">
        <w:rPr>
          <w:b/>
        </w:rPr>
        <w:t xml:space="preserve"> третьей строфы?</w:t>
      </w:r>
      <w:r>
        <w:rPr>
          <w:b/>
        </w:rPr>
        <w:t xml:space="preserve"> В 1</w:t>
      </w:r>
      <w:r w:rsidRPr="00C10EE5">
        <w:rPr>
          <w:b/>
        </w:rPr>
        <w:t xml:space="preserve">-м </w:t>
      </w:r>
      <w:r>
        <w:rPr>
          <w:b/>
        </w:rPr>
        <w:t>и 2-м стихах четвертой</w:t>
      </w:r>
      <w:r w:rsidRPr="00C10EE5">
        <w:rPr>
          <w:b/>
        </w:rPr>
        <w:t xml:space="preserve"> строфы?</w:t>
      </w:r>
    </w:p>
    <w:p w:rsidR="00006E58" w:rsidRPr="00C10EE5" w:rsidRDefault="00006E58" w:rsidP="00006E58">
      <w:r w:rsidRPr="00C10EE5">
        <w:t>_______________________________________________________________________________________</w:t>
      </w:r>
      <w:r>
        <w:t>_______________________________________________________________________________________</w:t>
      </w:r>
    </w:p>
    <w:p w:rsidR="00006E58" w:rsidRPr="00C10EE5" w:rsidRDefault="00006E58" w:rsidP="00006E58"/>
    <w:p w:rsidR="00006E58" w:rsidRPr="00C10EE5" w:rsidRDefault="00006E58" w:rsidP="00006E58">
      <w:pPr>
        <w:numPr>
          <w:ilvl w:val="0"/>
          <w:numId w:val="39"/>
        </w:numPr>
        <w:rPr>
          <w:b/>
        </w:rPr>
      </w:pPr>
      <w:r w:rsidRPr="00C10EE5">
        <w:rPr>
          <w:b/>
        </w:rPr>
        <w:t>Определите размер стихотворения</w:t>
      </w:r>
    </w:p>
    <w:p w:rsidR="00006E58" w:rsidRPr="00C10EE5" w:rsidRDefault="00006E58" w:rsidP="00006E58">
      <w:r w:rsidRPr="00C10EE5">
        <w:t>_______________________________________________________________________________________</w:t>
      </w:r>
    </w:p>
    <w:p w:rsidR="00006E58" w:rsidRPr="00C10EE5" w:rsidRDefault="00006E58" w:rsidP="00006E58"/>
    <w:p w:rsidR="00006E58" w:rsidRPr="00C10EE5" w:rsidRDefault="00006E58" w:rsidP="00006E58">
      <w:pPr>
        <w:numPr>
          <w:ilvl w:val="0"/>
          <w:numId w:val="39"/>
        </w:numPr>
        <w:rPr>
          <w:b/>
        </w:rPr>
      </w:pPr>
      <w:r w:rsidRPr="00C10EE5">
        <w:rPr>
          <w:b/>
        </w:rPr>
        <w:t>Определите вид  рифмы в стихотворении</w:t>
      </w:r>
    </w:p>
    <w:p w:rsidR="00006E58" w:rsidRPr="00C10EE5" w:rsidRDefault="00006E58" w:rsidP="00006E58">
      <w:r w:rsidRPr="00C10EE5">
        <w:t>_______________________________________________________________________________________</w:t>
      </w:r>
    </w:p>
    <w:p w:rsidR="00006E58" w:rsidRPr="00C10EE5" w:rsidRDefault="00006E58" w:rsidP="00006E58"/>
    <w:p w:rsidR="00006E58" w:rsidRPr="00C10EE5" w:rsidRDefault="00006E58" w:rsidP="00006E58">
      <w:pPr>
        <w:numPr>
          <w:ilvl w:val="0"/>
          <w:numId w:val="39"/>
        </w:numPr>
        <w:rPr>
          <w:b/>
        </w:rPr>
      </w:pPr>
      <w:r w:rsidRPr="00C10EE5">
        <w:rPr>
          <w:b/>
        </w:rPr>
        <w:t>Определите вид рифмовки в стихотворении</w:t>
      </w:r>
    </w:p>
    <w:p w:rsidR="00D90B54" w:rsidRPr="00584E89" w:rsidRDefault="00006E58" w:rsidP="00D90B54">
      <w:r w:rsidRPr="00C10EE5">
        <w:t>_______________________________________________________________________________________</w:t>
      </w:r>
      <w:bookmarkStart w:id="0" w:name="_GoBack"/>
      <w:bookmarkEnd w:id="0"/>
    </w:p>
    <w:sectPr w:rsidR="00D90B54" w:rsidRPr="00584E89" w:rsidSect="007303C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10" w:rsidRDefault="00217210" w:rsidP="00660181">
      <w:r>
        <w:separator/>
      </w:r>
    </w:p>
  </w:endnote>
  <w:endnote w:type="continuationSeparator" w:id="0">
    <w:p w:rsidR="00217210" w:rsidRDefault="00217210" w:rsidP="0066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F" w:rsidRDefault="00CF678F">
    <w:pPr>
      <w:pStyle w:val="aa"/>
      <w:jc w:val="right"/>
    </w:pPr>
  </w:p>
  <w:p w:rsidR="00CF678F" w:rsidRDefault="00CF6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10" w:rsidRDefault="00217210" w:rsidP="00660181">
      <w:r>
        <w:separator/>
      </w:r>
    </w:p>
  </w:footnote>
  <w:footnote w:type="continuationSeparator" w:id="0">
    <w:p w:rsidR="00217210" w:rsidRDefault="00217210" w:rsidP="0066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81"/>
    <w:multiLevelType w:val="hybridMultilevel"/>
    <w:tmpl w:val="07EA1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13C65"/>
    <w:multiLevelType w:val="multilevel"/>
    <w:tmpl w:val="556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559"/>
    <w:multiLevelType w:val="multilevel"/>
    <w:tmpl w:val="B4B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A66"/>
    <w:multiLevelType w:val="hybridMultilevel"/>
    <w:tmpl w:val="E9D8BAFE"/>
    <w:lvl w:ilvl="0" w:tplc="38E65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1EDA"/>
    <w:multiLevelType w:val="hybridMultilevel"/>
    <w:tmpl w:val="3C2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1C4B"/>
    <w:multiLevelType w:val="multilevel"/>
    <w:tmpl w:val="299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23183"/>
    <w:multiLevelType w:val="hybridMultilevel"/>
    <w:tmpl w:val="8730E0FC"/>
    <w:lvl w:ilvl="0" w:tplc="AD926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D566F"/>
    <w:multiLevelType w:val="hybridMultilevel"/>
    <w:tmpl w:val="A63E2F5C"/>
    <w:lvl w:ilvl="0" w:tplc="61124C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C3F8F"/>
    <w:multiLevelType w:val="multilevel"/>
    <w:tmpl w:val="FFC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B2470"/>
    <w:multiLevelType w:val="multilevel"/>
    <w:tmpl w:val="48B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174BC"/>
    <w:multiLevelType w:val="multilevel"/>
    <w:tmpl w:val="47D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D49F9"/>
    <w:multiLevelType w:val="hybridMultilevel"/>
    <w:tmpl w:val="8698D9A0"/>
    <w:lvl w:ilvl="0" w:tplc="924C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E0859"/>
    <w:multiLevelType w:val="hybridMultilevel"/>
    <w:tmpl w:val="03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2FAC"/>
    <w:multiLevelType w:val="hybridMultilevel"/>
    <w:tmpl w:val="FE1636BA"/>
    <w:lvl w:ilvl="0" w:tplc="A8B6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12C4D"/>
    <w:multiLevelType w:val="hybridMultilevel"/>
    <w:tmpl w:val="527250D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CF2F45"/>
    <w:multiLevelType w:val="hybridMultilevel"/>
    <w:tmpl w:val="950C8288"/>
    <w:lvl w:ilvl="0" w:tplc="801C1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E5905"/>
    <w:multiLevelType w:val="multilevel"/>
    <w:tmpl w:val="B39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F0CFA"/>
    <w:multiLevelType w:val="multilevel"/>
    <w:tmpl w:val="1016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E055B"/>
    <w:multiLevelType w:val="hybridMultilevel"/>
    <w:tmpl w:val="6B4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44FE5"/>
    <w:multiLevelType w:val="hybridMultilevel"/>
    <w:tmpl w:val="AE8475A6"/>
    <w:lvl w:ilvl="0" w:tplc="F3F8F9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5C13B3"/>
    <w:multiLevelType w:val="hybridMultilevel"/>
    <w:tmpl w:val="9A788B6C"/>
    <w:lvl w:ilvl="0" w:tplc="2AC29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5E1F94"/>
    <w:multiLevelType w:val="hybridMultilevel"/>
    <w:tmpl w:val="7A06B9E0"/>
    <w:lvl w:ilvl="0" w:tplc="6F2C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B1ED3"/>
    <w:multiLevelType w:val="hybridMultilevel"/>
    <w:tmpl w:val="ED5A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D4085"/>
    <w:multiLevelType w:val="multilevel"/>
    <w:tmpl w:val="C6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719F4"/>
    <w:multiLevelType w:val="multilevel"/>
    <w:tmpl w:val="B7B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C6B0D"/>
    <w:multiLevelType w:val="hybridMultilevel"/>
    <w:tmpl w:val="F53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03F56"/>
    <w:multiLevelType w:val="hybridMultilevel"/>
    <w:tmpl w:val="CF928FB0"/>
    <w:lvl w:ilvl="0" w:tplc="6F2C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02037"/>
    <w:multiLevelType w:val="multilevel"/>
    <w:tmpl w:val="1DF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13BF3"/>
    <w:multiLevelType w:val="hybridMultilevel"/>
    <w:tmpl w:val="FF505B66"/>
    <w:lvl w:ilvl="0" w:tplc="9AF2C102">
      <w:start w:val="30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9">
    <w:nsid w:val="53EB1613"/>
    <w:multiLevelType w:val="hybridMultilevel"/>
    <w:tmpl w:val="7A06B9E0"/>
    <w:lvl w:ilvl="0" w:tplc="6F2C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E7E88"/>
    <w:multiLevelType w:val="hybridMultilevel"/>
    <w:tmpl w:val="181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17093"/>
    <w:multiLevelType w:val="multilevel"/>
    <w:tmpl w:val="332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C4CCC"/>
    <w:multiLevelType w:val="multilevel"/>
    <w:tmpl w:val="05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C0CC8"/>
    <w:multiLevelType w:val="hybridMultilevel"/>
    <w:tmpl w:val="FE1636BA"/>
    <w:lvl w:ilvl="0" w:tplc="A8B6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84518A"/>
    <w:multiLevelType w:val="hybridMultilevel"/>
    <w:tmpl w:val="998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656F3"/>
    <w:multiLevelType w:val="multilevel"/>
    <w:tmpl w:val="C15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AB3E6C"/>
    <w:multiLevelType w:val="multilevel"/>
    <w:tmpl w:val="CF2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80E64"/>
    <w:multiLevelType w:val="hybridMultilevel"/>
    <w:tmpl w:val="586233E2"/>
    <w:lvl w:ilvl="0" w:tplc="CDA27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90D19"/>
    <w:multiLevelType w:val="multilevel"/>
    <w:tmpl w:val="3F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32"/>
  </w:num>
  <w:num w:numId="5">
    <w:abstractNumId w:val="16"/>
  </w:num>
  <w:num w:numId="6">
    <w:abstractNumId w:val="31"/>
  </w:num>
  <w:num w:numId="7">
    <w:abstractNumId w:val="17"/>
  </w:num>
  <w:num w:numId="8">
    <w:abstractNumId w:val="35"/>
  </w:num>
  <w:num w:numId="9">
    <w:abstractNumId w:val="10"/>
  </w:num>
  <w:num w:numId="10">
    <w:abstractNumId w:val="5"/>
  </w:num>
  <w:num w:numId="11">
    <w:abstractNumId w:val="9"/>
  </w:num>
  <w:num w:numId="12">
    <w:abstractNumId w:val="24"/>
  </w:num>
  <w:num w:numId="13">
    <w:abstractNumId w:val="1"/>
  </w:num>
  <w:num w:numId="14">
    <w:abstractNumId w:val="8"/>
  </w:num>
  <w:num w:numId="15">
    <w:abstractNumId w:val="36"/>
  </w:num>
  <w:num w:numId="16">
    <w:abstractNumId w:val="2"/>
  </w:num>
  <w:num w:numId="17">
    <w:abstractNumId w:val="30"/>
  </w:num>
  <w:num w:numId="18">
    <w:abstractNumId w:val="25"/>
  </w:num>
  <w:num w:numId="19">
    <w:abstractNumId w:val="4"/>
  </w:num>
  <w:num w:numId="20">
    <w:abstractNumId w:val="3"/>
  </w:num>
  <w:num w:numId="21">
    <w:abstractNumId w:val="12"/>
  </w:num>
  <w:num w:numId="22">
    <w:abstractNumId w:val="34"/>
  </w:num>
  <w:num w:numId="23">
    <w:abstractNumId w:val="37"/>
  </w:num>
  <w:num w:numId="24">
    <w:abstractNumId w:val="14"/>
  </w:num>
  <w:num w:numId="25">
    <w:abstractNumId w:val="0"/>
  </w:num>
  <w:num w:numId="26">
    <w:abstractNumId w:val="22"/>
  </w:num>
  <w:num w:numId="27">
    <w:abstractNumId w:val="20"/>
  </w:num>
  <w:num w:numId="28">
    <w:abstractNumId w:val="18"/>
  </w:num>
  <w:num w:numId="29">
    <w:abstractNumId w:val="11"/>
  </w:num>
  <w:num w:numId="30">
    <w:abstractNumId w:val="7"/>
  </w:num>
  <w:num w:numId="31">
    <w:abstractNumId w:val="13"/>
  </w:num>
  <w:num w:numId="32">
    <w:abstractNumId w:val="33"/>
  </w:num>
  <w:num w:numId="33">
    <w:abstractNumId w:val="29"/>
  </w:num>
  <w:num w:numId="34">
    <w:abstractNumId w:val="15"/>
  </w:num>
  <w:num w:numId="35">
    <w:abstractNumId w:val="26"/>
  </w:num>
  <w:num w:numId="36">
    <w:abstractNumId w:val="19"/>
  </w:num>
  <w:num w:numId="37">
    <w:abstractNumId w:val="21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F"/>
    <w:rsid w:val="0000493A"/>
    <w:rsid w:val="00006E58"/>
    <w:rsid w:val="00023F2A"/>
    <w:rsid w:val="00031AC8"/>
    <w:rsid w:val="0003612D"/>
    <w:rsid w:val="00037F09"/>
    <w:rsid w:val="00043FBE"/>
    <w:rsid w:val="00056C70"/>
    <w:rsid w:val="0006739F"/>
    <w:rsid w:val="00071A07"/>
    <w:rsid w:val="0007760D"/>
    <w:rsid w:val="00085B38"/>
    <w:rsid w:val="000A1321"/>
    <w:rsid w:val="000B1B02"/>
    <w:rsid w:val="000B23E3"/>
    <w:rsid w:val="000B7DEB"/>
    <w:rsid w:val="000C51F0"/>
    <w:rsid w:val="000D6F0D"/>
    <w:rsid w:val="000E7C18"/>
    <w:rsid w:val="00101B0B"/>
    <w:rsid w:val="001107BF"/>
    <w:rsid w:val="00112230"/>
    <w:rsid w:val="0011604F"/>
    <w:rsid w:val="00117308"/>
    <w:rsid w:val="001209BF"/>
    <w:rsid w:val="00134129"/>
    <w:rsid w:val="0014345F"/>
    <w:rsid w:val="00160865"/>
    <w:rsid w:val="00162330"/>
    <w:rsid w:val="00174BFE"/>
    <w:rsid w:val="00177F8C"/>
    <w:rsid w:val="001844F0"/>
    <w:rsid w:val="00193558"/>
    <w:rsid w:val="0019679E"/>
    <w:rsid w:val="001A03FF"/>
    <w:rsid w:val="001A3315"/>
    <w:rsid w:val="001A58EC"/>
    <w:rsid w:val="001B4954"/>
    <w:rsid w:val="001C21B0"/>
    <w:rsid w:val="001C5FDB"/>
    <w:rsid w:val="001F33CB"/>
    <w:rsid w:val="002139AA"/>
    <w:rsid w:val="00214EE5"/>
    <w:rsid w:val="00217210"/>
    <w:rsid w:val="002204AD"/>
    <w:rsid w:val="002414C0"/>
    <w:rsid w:val="00265229"/>
    <w:rsid w:val="002735E5"/>
    <w:rsid w:val="00287F93"/>
    <w:rsid w:val="00291499"/>
    <w:rsid w:val="002B23BC"/>
    <w:rsid w:val="002C040F"/>
    <w:rsid w:val="002E40EE"/>
    <w:rsid w:val="002F1180"/>
    <w:rsid w:val="00320C66"/>
    <w:rsid w:val="0032166F"/>
    <w:rsid w:val="00332889"/>
    <w:rsid w:val="003349CB"/>
    <w:rsid w:val="00335826"/>
    <w:rsid w:val="00350BA2"/>
    <w:rsid w:val="003606AC"/>
    <w:rsid w:val="00385E51"/>
    <w:rsid w:val="00396CA3"/>
    <w:rsid w:val="0039779B"/>
    <w:rsid w:val="003A5273"/>
    <w:rsid w:val="003A7C2B"/>
    <w:rsid w:val="003D3CA3"/>
    <w:rsid w:val="003E4172"/>
    <w:rsid w:val="003F2F9B"/>
    <w:rsid w:val="003F4AEF"/>
    <w:rsid w:val="00404B34"/>
    <w:rsid w:val="004132FB"/>
    <w:rsid w:val="00421355"/>
    <w:rsid w:val="0042359F"/>
    <w:rsid w:val="004356D2"/>
    <w:rsid w:val="00447D88"/>
    <w:rsid w:val="00452F71"/>
    <w:rsid w:val="00457241"/>
    <w:rsid w:val="00460DC2"/>
    <w:rsid w:val="00462C29"/>
    <w:rsid w:val="0046641A"/>
    <w:rsid w:val="004A7545"/>
    <w:rsid w:val="004B2347"/>
    <w:rsid w:val="004B6DF1"/>
    <w:rsid w:val="004E1464"/>
    <w:rsid w:val="004F6924"/>
    <w:rsid w:val="005065F9"/>
    <w:rsid w:val="0051718F"/>
    <w:rsid w:val="00541259"/>
    <w:rsid w:val="00541C36"/>
    <w:rsid w:val="00553CEC"/>
    <w:rsid w:val="0055599A"/>
    <w:rsid w:val="005704BA"/>
    <w:rsid w:val="0057268B"/>
    <w:rsid w:val="00584E89"/>
    <w:rsid w:val="0059575F"/>
    <w:rsid w:val="00595FAB"/>
    <w:rsid w:val="005B215A"/>
    <w:rsid w:val="005B2459"/>
    <w:rsid w:val="005B7F1E"/>
    <w:rsid w:val="005C2C4A"/>
    <w:rsid w:val="005C7B82"/>
    <w:rsid w:val="005D12A3"/>
    <w:rsid w:val="005D62E1"/>
    <w:rsid w:val="005D7DB0"/>
    <w:rsid w:val="005E0EA5"/>
    <w:rsid w:val="005E47B6"/>
    <w:rsid w:val="005E4994"/>
    <w:rsid w:val="0061052F"/>
    <w:rsid w:val="00625AD4"/>
    <w:rsid w:val="006345C9"/>
    <w:rsid w:val="00652831"/>
    <w:rsid w:val="00660181"/>
    <w:rsid w:val="006614CC"/>
    <w:rsid w:val="006638C4"/>
    <w:rsid w:val="006820E7"/>
    <w:rsid w:val="00683DB4"/>
    <w:rsid w:val="0069463A"/>
    <w:rsid w:val="006C0938"/>
    <w:rsid w:val="0070308C"/>
    <w:rsid w:val="007067C8"/>
    <w:rsid w:val="0071553F"/>
    <w:rsid w:val="007155BD"/>
    <w:rsid w:val="00722C8D"/>
    <w:rsid w:val="007248F6"/>
    <w:rsid w:val="007303CB"/>
    <w:rsid w:val="00737564"/>
    <w:rsid w:val="00737CF5"/>
    <w:rsid w:val="00762324"/>
    <w:rsid w:val="007741D1"/>
    <w:rsid w:val="00775EF2"/>
    <w:rsid w:val="00780B03"/>
    <w:rsid w:val="0078180E"/>
    <w:rsid w:val="00782C08"/>
    <w:rsid w:val="00792D56"/>
    <w:rsid w:val="0079637E"/>
    <w:rsid w:val="007C0017"/>
    <w:rsid w:val="007C3177"/>
    <w:rsid w:val="007C6130"/>
    <w:rsid w:val="007D179A"/>
    <w:rsid w:val="007D301B"/>
    <w:rsid w:val="007D552F"/>
    <w:rsid w:val="007E5522"/>
    <w:rsid w:val="007F7A1B"/>
    <w:rsid w:val="00807E62"/>
    <w:rsid w:val="00811864"/>
    <w:rsid w:val="0081754A"/>
    <w:rsid w:val="00834D46"/>
    <w:rsid w:val="00852E3C"/>
    <w:rsid w:val="008678EA"/>
    <w:rsid w:val="0087434A"/>
    <w:rsid w:val="00892E34"/>
    <w:rsid w:val="00893285"/>
    <w:rsid w:val="00893694"/>
    <w:rsid w:val="008A3483"/>
    <w:rsid w:val="008C4D32"/>
    <w:rsid w:val="008E4163"/>
    <w:rsid w:val="008F4D03"/>
    <w:rsid w:val="008F6427"/>
    <w:rsid w:val="009003BE"/>
    <w:rsid w:val="00917F1A"/>
    <w:rsid w:val="00926A73"/>
    <w:rsid w:val="00930F33"/>
    <w:rsid w:val="009417B1"/>
    <w:rsid w:val="00945662"/>
    <w:rsid w:val="00947DDB"/>
    <w:rsid w:val="00956EDD"/>
    <w:rsid w:val="009634D9"/>
    <w:rsid w:val="00965CAD"/>
    <w:rsid w:val="009672C2"/>
    <w:rsid w:val="009836D0"/>
    <w:rsid w:val="00993BBD"/>
    <w:rsid w:val="009C0FCC"/>
    <w:rsid w:val="009D0D17"/>
    <w:rsid w:val="009E22BA"/>
    <w:rsid w:val="009E561A"/>
    <w:rsid w:val="00A02B35"/>
    <w:rsid w:val="00A076E0"/>
    <w:rsid w:val="00A07B7C"/>
    <w:rsid w:val="00A11A09"/>
    <w:rsid w:val="00A14A3A"/>
    <w:rsid w:val="00A162B4"/>
    <w:rsid w:val="00A208B9"/>
    <w:rsid w:val="00A2183B"/>
    <w:rsid w:val="00A24EC1"/>
    <w:rsid w:val="00A422AE"/>
    <w:rsid w:val="00A43A51"/>
    <w:rsid w:val="00A43AFD"/>
    <w:rsid w:val="00A57DC1"/>
    <w:rsid w:val="00A61C47"/>
    <w:rsid w:val="00A674FA"/>
    <w:rsid w:val="00A947DF"/>
    <w:rsid w:val="00AA4176"/>
    <w:rsid w:val="00AB5B83"/>
    <w:rsid w:val="00AB71B9"/>
    <w:rsid w:val="00AC235F"/>
    <w:rsid w:val="00AC6F52"/>
    <w:rsid w:val="00AD43FE"/>
    <w:rsid w:val="00AD6E7B"/>
    <w:rsid w:val="00AE0D71"/>
    <w:rsid w:val="00AF3744"/>
    <w:rsid w:val="00AF602E"/>
    <w:rsid w:val="00B01F4E"/>
    <w:rsid w:val="00B115F8"/>
    <w:rsid w:val="00B13969"/>
    <w:rsid w:val="00B24AB1"/>
    <w:rsid w:val="00B25170"/>
    <w:rsid w:val="00B2639C"/>
    <w:rsid w:val="00B351A3"/>
    <w:rsid w:val="00B564FD"/>
    <w:rsid w:val="00B65FCB"/>
    <w:rsid w:val="00B75E49"/>
    <w:rsid w:val="00BB0F0E"/>
    <w:rsid w:val="00BC2020"/>
    <w:rsid w:val="00BC34E0"/>
    <w:rsid w:val="00BD039E"/>
    <w:rsid w:val="00BD146F"/>
    <w:rsid w:val="00BF7782"/>
    <w:rsid w:val="00C00F9C"/>
    <w:rsid w:val="00C10EE5"/>
    <w:rsid w:val="00C11831"/>
    <w:rsid w:val="00C125EB"/>
    <w:rsid w:val="00C139AB"/>
    <w:rsid w:val="00C33F39"/>
    <w:rsid w:val="00C36BE0"/>
    <w:rsid w:val="00C62D51"/>
    <w:rsid w:val="00C63DE9"/>
    <w:rsid w:val="00C73368"/>
    <w:rsid w:val="00C734E1"/>
    <w:rsid w:val="00C8212C"/>
    <w:rsid w:val="00C87DC9"/>
    <w:rsid w:val="00CA0457"/>
    <w:rsid w:val="00CA144A"/>
    <w:rsid w:val="00CA15DF"/>
    <w:rsid w:val="00CA382B"/>
    <w:rsid w:val="00CB6F4E"/>
    <w:rsid w:val="00CE23DB"/>
    <w:rsid w:val="00CE71E5"/>
    <w:rsid w:val="00CF678F"/>
    <w:rsid w:val="00D030D0"/>
    <w:rsid w:val="00D050C6"/>
    <w:rsid w:val="00D16A8D"/>
    <w:rsid w:val="00D21DF4"/>
    <w:rsid w:val="00D419AA"/>
    <w:rsid w:val="00D75CC1"/>
    <w:rsid w:val="00D90B54"/>
    <w:rsid w:val="00D96493"/>
    <w:rsid w:val="00DB41A2"/>
    <w:rsid w:val="00DB4772"/>
    <w:rsid w:val="00DD2D1C"/>
    <w:rsid w:val="00E021D7"/>
    <w:rsid w:val="00E144E0"/>
    <w:rsid w:val="00E15912"/>
    <w:rsid w:val="00E60DCC"/>
    <w:rsid w:val="00E74C61"/>
    <w:rsid w:val="00E851A6"/>
    <w:rsid w:val="00E87057"/>
    <w:rsid w:val="00EA29A1"/>
    <w:rsid w:val="00EB1E18"/>
    <w:rsid w:val="00EB6670"/>
    <w:rsid w:val="00ED1825"/>
    <w:rsid w:val="00F00498"/>
    <w:rsid w:val="00F06570"/>
    <w:rsid w:val="00F154BB"/>
    <w:rsid w:val="00F7701D"/>
    <w:rsid w:val="00F90B74"/>
    <w:rsid w:val="00FB466C"/>
    <w:rsid w:val="00FD41B8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30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72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161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15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566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308">
              <w:marLeft w:val="0"/>
              <w:marRight w:val="0"/>
              <w:marTop w:val="150"/>
              <w:marBottom w:val="150"/>
              <w:divBdr>
                <w:top w:val="single" w:sz="48" w:space="0" w:color="EFEFEF"/>
                <w:left w:val="single" w:sz="48" w:space="0" w:color="EFEFEF"/>
                <w:bottom w:val="single" w:sz="48" w:space="0" w:color="EFEFEF"/>
                <w:right w:val="single" w:sz="48" w:space="0" w:color="EFEFEF"/>
              </w:divBdr>
              <w:divsChild>
                <w:div w:id="1774860708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22745379">
                      <w:marLeft w:val="0"/>
                      <w:marRight w:val="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34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95555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88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6393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14139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73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filya</dc:creator>
  <cp:lastModifiedBy>User</cp:lastModifiedBy>
  <cp:revision>3</cp:revision>
  <cp:lastPrinted>2012-02-10T19:19:00Z</cp:lastPrinted>
  <dcterms:created xsi:type="dcterms:W3CDTF">2012-04-16T16:16:00Z</dcterms:created>
  <dcterms:modified xsi:type="dcterms:W3CDTF">2013-02-24T20:16:00Z</dcterms:modified>
</cp:coreProperties>
</file>